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A79F" w14:textId="77777777" w:rsidR="007A0B34" w:rsidRDefault="007A0B34" w:rsidP="007A0B34">
      <w:pPr>
        <w:jc w:val="right"/>
      </w:pPr>
      <w:r>
        <w:t xml:space="preserve">Name: </w:t>
      </w:r>
    </w:p>
    <w:p w14:paraId="7EB127E5" w14:textId="77777777" w:rsidR="007A0B34" w:rsidRDefault="007A0B34" w:rsidP="007A0B34">
      <w:pPr>
        <w:jc w:val="right"/>
      </w:pPr>
    </w:p>
    <w:p w14:paraId="6D5471AE" w14:textId="77777777" w:rsidR="007A0B34" w:rsidRDefault="007A0B34" w:rsidP="007A0B34">
      <w:pPr>
        <w:jc w:val="right"/>
      </w:pPr>
    </w:p>
    <w:p w14:paraId="5B9A013E" w14:textId="77777777" w:rsidR="007A0B34" w:rsidRDefault="007A0B34" w:rsidP="007A0B34">
      <w:pPr>
        <w:jc w:val="center"/>
      </w:pPr>
      <w:r>
        <w:t>Africa Test Review</w:t>
      </w:r>
    </w:p>
    <w:p w14:paraId="3E2E8A0E" w14:textId="77777777" w:rsidR="007A0B34" w:rsidRDefault="007A0B34" w:rsidP="007A0B34">
      <w:pPr>
        <w:jc w:val="center"/>
      </w:pPr>
    </w:p>
    <w:p w14:paraId="1A730F75" w14:textId="77777777" w:rsidR="007A0B34" w:rsidRDefault="007A0B34"/>
    <w:p w14:paraId="4B24C336" w14:textId="77777777" w:rsidR="000A6846" w:rsidRPr="007A0B34" w:rsidRDefault="007A0B34">
      <w:pPr>
        <w:rPr>
          <w:b/>
        </w:rPr>
      </w:pPr>
      <w:r>
        <w:rPr>
          <w:b/>
        </w:rPr>
        <w:t>I. Terms</w:t>
      </w:r>
    </w:p>
    <w:p w14:paraId="5C61C1F0" w14:textId="77777777" w:rsidR="007A0B34" w:rsidRDefault="007A0B34"/>
    <w:p w14:paraId="2D59ED6E" w14:textId="77777777" w:rsidR="007A0B34" w:rsidRDefault="007A0B34" w:rsidP="00CF5BA0">
      <w:pPr>
        <w:spacing w:line="480" w:lineRule="auto"/>
      </w:pPr>
      <w:r>
        <w:t xml:space="preserve">Colonialism: </w:t>
      </w:r>
    </w:p>
    <w:p w14:paraId="6DF6553F" w14:textId="77777777" w:rsidR="007A0B34" w:rsidRDefault="007A0B34" w:rsidP="00CF5BA0">
      <w:pPr>
        <w:spacing w:line="480" w:lineRule="auto"/>
      </w:pPr>
    </w:p>
    <w:p w14:paraId="1E314C3F" w14:textId="77777777" w:rsidR="007A0B34" w:rsidRDefault="007A0B34" w:rsidP="00CF5BA0">
      <w:pPr>
        <w:spacing w:line="480" w:lineRule="auto"/>
      </w:pPr>
      <w:r>
        <w:t xml:space="preserve">Infrastructure: </w:t>
      </w:r>
    </w:p>
    <w:p w14:paraId="6446D830" w14:textId="77777777" w:rsidR="007A0B34" w:rsidRDefault="007A0B34" w:rsidP="00CF5BA0">
      <w:pPr>
        <w:spacing w:line="480" w:lineRule="auto"/>
      </w:pPr>
    </w:p>
    <w:p w14:paraId="0CE09856" w14:textId="77777777" w:rsidR="007A0B34" w:rsidRDefault="007A0B34" w:rsidP="00CF5BA0">
      <w:pPr>
        <w:spacing w:line="480" w:lineRule="auto"/>
      </w:pPr>
      <w:r>
        <w:t xml:space="preserve">Genocide: </w:t>
      </w:r>
    </w:p>
    <w:p w14:paraId="1F40C820" w14:textId="77777777" w:rsidR="007A0B34" w:rsidRDefault="007A0B34" w:rsidP="00CF5BA0">
      <w:pPr>
        <w:spacing w:line="480" w:lineRule="auto"/>
      </w:pPr>
    </w:p>
    <w:p w14:paraId="134A45E6" w14:textId="77777777" w:rsidR="007A0B34" w:rsidRDefault="007A0B34" w:rsidP="00CF5BA0">
      <w:pPr>
        <w:spacing w:line="480" w:lineRule="auto"/>
      </w:pPr>
      <w:r>
        <w:t xml:space="preserve">Subsistence Farming: </w:t>
      </w:r>
    </w:p>
    <w:p w14:paraId="23684CF7" w14:textId="77777777" w:rsidR="007A0B34" w:rsidRDefault="007A0B34" w:rsidP="00CF5BA0">
      <w:pPr>
        <w:spacing w:line="480" w:lineRule="auto"/>
      </w:pPr>
    </w:p>
    <w:p w14:paraId="735D7359" w14:textId="77777777" w:rsidR="007A0B34" w:rsidRDefault="007A0B34" w:rsidP="00CF5BA0">
      <w:pPr>
        <w:spacing w:line="480" w:lineRule="auto"/>
      </w:pPr>
      <w:r>
        <w:t xml:space="preserve">Brain Drain: </w:t>
      </w:r>
    </w:p>
    <w:p w14:paraId="631F1271" w14:textId="77777777" w:rsidR="007A0B34" w:rsidRDefault="007A0B34"/>
    <w:p w14:paraId="3A1375A8" w14:textId="77777777" w:rsidR="007A0B34" w:rsidRDefault="007A0B34"/>
    <w:p w14:paraId="17958A7F" w14:textId="77777777" w:rsidR="007A0B34" w:rsidRDefault="007A0B34">
      <w:pPr>
        <w:rPr>
          <w:b/>
        </w:rPr>
      </w:pPr>
      <w:r>
        <w:rPr>
          <w:b/>
        </w:rPr>
        <w:t xml:space="preserve">II. </w:t>
      </w:r>
      <w:r w:rsidRPr="007A0B34">
        <w:rPr>
          <w:b/>
        </w:rPr>
        <w:t xml:space="preserve">Questions: </w:t>
      </w:r>
    </w:p>
    <w:p w14:paraId="5EEEE328" w14:textId="77777777" w:rsidR="00CF5BA0" w:rsidRDefault="00CF5BA0">
      <w:pPr>
        <w:rPr>
          <w:b/>
        </w:rPr>
      </w:pPr>
    </w:p>
    <w:p w14:paraId="0D8D5824" w14:textId="77777777" w:rsidR="00CF5BA0" w:rsidRDefault="00CF5BA0" w:rsidP="00CF5BA0">
      <w:r>
        <w:t xml:space="preserve">What are two large desserts that can be found in Africa? </w:t>
      </w:r>
    </w:p>
    <w:p w14:paraId="027B120E" w14:textId="77777777" w:rsidR="00CF5BA0" w:rsidRPr="007A0B34" w:rsidRDefault="00CF5BA0">
      <w:pPr>
        <w:rPr>
          <w:b/>
        </w:rPr>
      </w:pPr>
    </w:p>
    <w:p w14:paraId="467066AC" w14:textId="77777777" w:rsidR="007A0B34" w:rsidRDefault="007A0B34"/>
    <w:p w14:paraId="611FA82E" w14:textId="77777777" w:rsidR="007A0B34" w:rsidRDefault="007A0B34" w:rsidP="00CF5BA0">
      <w:pPr>
        <w:spacing w:line="480" w:lineRule="auto"/>
      </w:pPr>
      <w:r>
        <w:t xml:space="preserve">During the Rwanda Genocide, were children killed? </w:t>
      </w:r>
    </w:p>
    <w:p w14:paraId="1683D96F" w14:textId="77777777" w:rsidR="007A0B34" w:rsidRDefault="007A0B34" w:rsidP="00CF5BA0">
      <w:pPr>
        <w:spacing w:line="480" w:lineRule="auto"/>
      </w:pPr>
    </w:p>
    <w:p w14:paraId="5B39404E" w14:textId="77777777" w:rsidR="007A0B34" w:rsidRDefault="007A0B34" w:rsidP="00CF5BA0">
      <w:pPr>
        <w:spacing w:line="480" w:lineRule="auto"/>
      </w:pPr>
      <w:r>
        <w:t xml:space="preserve">What were the ethnic groups involved in the Rwanda Genocide? </w:t>
      </w:r>
    </w:p>
    <w:p w14:paraId="3E64C707" w14:textId="77777777" w:rsidR="007A0B34" w:rsidRDefault="007A0B34" w:rsidP="00CF5BA0">
      <w:pPr>
        <w:spacing w:line="480" w:lineRule="auto"/>
      </w:pPr>
    </w:p>
    <w:p w14:paraId="3B343774" w14:textId="77777777" w:rsidR="007A0B34" w:rsidRDefault="007A0B34" w:rsidP="00CF5BA0">
      <w:pPr>
        <w:spacing w:line="480" w:lineRule="auto"/>
      </w:pPr>
      <w:r>
        <w:t xml:space="preserve">What level of economic activity is subsistence farming in? </w:t>
      </w:r>
    </w:p>
    <w:p w14:paraId="5D4023CC" w14:textId="77777777" w:rsidR="007A0B34" w:rsidRDefault="007A0B34" w:rsidP="00CF5BA0">
      <w:pPr>
        <w:spacing w:line="480" w:lineRule="auto"/>
      </w:pPr>
    </w:p>
    <w:p w14:paraId="00AA2DF8" w14:textId="77777777" w:rsidR="007A0B34" w:rsidRDefault="007A0B34" w:rsidP="00CF5BA0">
      <w:pPr>
        <w:spacing w:line="480" w:lineRule="auto"/>
      </w:pPr>
      <w:r>
        <w:t xml:space="preserve">What are some “major consequences” caused by colonialism? </w:t>
      </w:r>
    </w:p>
    <w:p w14:paraId="1BB222F1" w14:textId="77777777" w:rsidR="007A0B34" w:rsidRDefault="007A0B34" w:rsidP="00CF5BA0">
      <w:pPr>
        <w:spacing w:line="480" w:lineRule="auto"/>
      </w:pPr>
    </w:p>
    <w:p w14:paraId="1BF33299" w14:textId="77777777" w:rsidR="007A0B34" w:rsidRDefault="007A0B34" w:rsidP="00CF5BA0">
      <w:pPr>
        <w:spacing w:line="480" w:lineRule="auto"/>
      </w:pPr>
      <w:r>
        <w:t xml:space="preserve">What area of Africa is most affected by AIDS? </w:t>
      </w:r>
    </w:p>
    <w:p w14:paraId="5BE8DBA7" w14:textId="77777777" w:rsidR="007A0B34" w:rsidRDefault="007A0B34" w:rsidP="00CF5BA0">
      <w:pPr>
        <w:spacing w:line="480" w:lineRule="auto"/>
      </w:pPr>
    </w:p>
    <w:p w14:paraId="0F3F837B" w14:textId="77777777" w:rsidR="007A0B34" w:rsidRDefault="007A0B34" w:rsidP="00CF5BA0">
      <w:pPr>
        <w:spacing w:line="480" w:lineRule="auto"/>
      </w:pPr>
      <w:r>
        <w:t xml:space="preserve">What </w:t>
      </w:r>
      <w:r w:rsidR="00B46355">
        <w:t>happened during</w:t>
      </w:r>
      <w:r>
        <w:t xml:space="preserve"> the Berlin Conference? </w:t>
      </w:r>
    </w:p>
    <w:p w14:paraId="12A3AD66" w14:textId="77777777" w:rsidR="007A0B34" w:rsidRDefault="007A0B34"/>
    <w:p w14:paraId="2C3FDFDF" w14:textId="77777777" w:rsidR="007A0B34" w:rsidRDefault="007A0B34">
      <w:r>
        <w:t xml:space="preserve">What are the three things that lead to Desertification? </w:t>
      </w:r>
    </w:p>
    <w:p w14:paraId="297C423C" w14:textId="77777777" w:rsidR="007A0B34" w:rsidRDefault="007A0B34">
      <w:r>
        <w:t>1.</w:t>
      </w:r>
    </w:p>
    <w:p w14:paraId="1F05B192" w14:textId="77777777" w:rsidR="007A0B34" w:rsidRDefault="007A0B34">
      <w:r>
        <w:t>2.</w:t>
      </w:r>
    </w:p>
    <w:p w14:paraId="3879E33D" w14:textId="77777777" w:rsidR="007A0B34" w:rsidRDefault="007A0B34">
      <w:r>
        <w:t>3.</w:t>
      </w:r>
    </w:p>
    <w:p w14:paraId="370F73A7" w14:textId="77777777" w:rsidR="007A0B34" w:rsidRDefault="007A0B34"/>
    <w:p w14:paraId="66D494FF" w14:textId="77777777" w:rsidR="007A0B34" w:rsidRPr="007A0B34" w:rsidRDefault="007A0B34">
      <w:pPr>
        <w:rPr>
          <w:b/>
        </w:rPr>
      </w:pPr>
      <w:r>
        <w:rPr>
          <w:b/>
        </w:rPr>
        <w:t>III. True or False</w:t>
      </w:r>
    </w:p>
    <w:p w14:paraId="0464F7D9" w14:textId="77777777" w:rsidR="007A0B34" w:rsidRDefault="007A0B34"/>
    <w:p w14:paraId="3084E0F4" w14:textId="3704C77F" w:rsidR="007A0B34" w:rsidRDefault="007A0B34">
      <w:r>
        <w:t>European Colonists favored on</w:t>
      </w:r>
      <w:r w:rsidR="0065565D">
        <w:t>e</w:t>
      </w:r>
      <w:bookmarkStart w:id="0" w:name="_GoBack"/>
      <w:bookmarkEnd w:id="0"/>
      <w:r>
        <w:t xml:space="preserve"> ethnic group over the other. ___________________</w:t>
      </w:r>
    </w:p>
    <w:p w14:paraId="74B6AF0E" w14:textId="77777777" w:rsidR="007A0B34" w:rsidRDefault="007A0B34"/>
    <w:p w14:paraId="1F6691B1" w14:textId="77777777" w:rsidR="007A0B34" w:rsidRDefault="007A0B34">
      <w:r>
        <w:t>The Apartheid made racism illegal. ___________________</w:t>
      </w:r>
    </w:p>
    <w:p w14:paraId="3CEFF277" w14:textId="77777777" w:rsidR="007A0B34" w:rsidRDefault="007A0B34"/>
    <w:p w14:paraId="5C359DCA" w14:textId="77777777" w:rsidR="007A0B34" w:rsidRDefault="007A0B34">
      <w:r>
        <w:t>The Sahara Dessert separates North Africa from the rest of the continent, isolating its culture and religion. ___________________</w:t>
      </w:r>
    </w:p>
    <w:p w14:paraId="0FF33111" w14:textId="77777777" w:rsidR="007A0B34" w:rsidRDefault="007A0B34"/>
    <w:p w14:paraId="7FAE151D" w14:textId="77777777" w:rsidR="007A0B34" w:rsidRDefault="007A0B34">
      <w:r>
        <w:t>Political instability perpetuates poverty. ___________________</w:t>
      </w:r>
    </w:p>
    <w:p w14:paraId="546D05BA" w14:textId="77777777" w:rsidR="007A0B34" w:rsidRDefault="007A0B34"/>
    <w:p w14:paraId="758184B6" w14:textId="77777777" w:rsidR="007A0B34" w:rsidRDefault="007A0B34">
      <w:r>
        <w:t>Malaria and HIV/AIDS are the two major diseases in Africa. ___________________</w:t>
      </w:r>
    </w:p>
    <w:p w14:paraId="04CD39A6" w14:textId="77777777" w:rsidR="007A0B34" w:rsidRDefault="007A0B34"/>
    <w:p w14:paraId="50294EC6" w14:textId="77777777" w:rsidR="007A0B34" w:rsidRDefault="007A0B34">
      <w:r>
        <w:t>After the Berlin Conference, Europeans drew boundaries without the consent of ethnic groups, creating tensions within the people. ___________________</w:t>
      </w:r>
    </w:p>
    <w:p w14:paraId="5BBFE7FB" w14:textId="77777777" w:rsidR="007A0B34" w:rsidRDefault="007A0B34"/>
    <w:sectPr w:rsidR="007A0B34" w:rsidSect="000A6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4"/>
    <w:rsid w:val="000A6846"/>
    <w:rsid w:val="0065565D"/>
    <w:rsid w:val="007A0B34"/>
    <w:rsid w:val="00864F5D"/>
    <w:rsid w:val="00B46355"/>
    <w:rsid w:val="00C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8F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Macintosh Word</Application>
  <DocSecurity>0</DocSecurity>
  <Lines>8</Lines>
  <Paragraphs>2</Paragraphs>
  <ScaleCrop>false</ScaleCrop>
  <Company>LISD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3</cp:revision>
  <cp:lastPrinted>2015-04-13T12:03:00Z</cp:lastPrinted>
  <dcterms:created xsi:type="dcterms:W3CDTF">2015-04-13T12:18:00Z</dcterms:created>
  <dcterms:modified xsi:type="dcterms:W3CDTF">2015-11-16T19:54:00Z</dcterms:modified>
</cp:coreProperties>
</file>